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F41E" w14:textId="77777777" w:rsidR="00771064" w:rsidRPr="007B7CCF" w:rsidRDefault="00771064">
      <w:pPr>
        <w:rPr>
          <w:rFonts w:cstheme="minorHAnsi"/>
          <w:i/>
          <w:iCs/>
          <w:sz w:val="24"/>
          <w:szCs w:val="24"/>
        </w:rPr>
      </w:pPr>
    </w:p>
    <w:p w14:paraId="7E3D9FB8" w14:textId="77777777" w:rsidR="00771064" w:rsidRPr="007B7CCF" w:rsidRDefault="00771064">
      <w:pPr>
        <w:rPr>
          <w:rFonts w:cstheme="minorHAnsi"/>
          <w:i/>
          <w:iCs/>
          <w:sz w:val="24"/>
          <w:szCs w:val="24"/>
        </w:rPr>
      </w:pPr>
      <w:r w:rsidRPr="007B7CCF">
        <w:rPr>
          <w:rFonts w:cstheme="minorHAnsi"/>
          <w:i/>
          <w:iCs/>
          <w:sz w:val="24"/>
          <w:szCs w:val="24"/>
        </w:rPr>
        <w:t>Note: Conduct pre-job briefing in accordance with CESH Manual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250"/>
        <w:gridCol w:w="1170"/>
        <w:gridCol w:w="1890"/>
        <w:gridCol w:w="450"/>
        <w:gridCol w:w="1615"/>
      </w:tblGrid>
      <w:tr w:rsidR="00771064" w:rsidRPr="007B7CCF" w14:paraId="4CFF565A" w14:textId="77777777" w:rsidTr="00795C26">
        <w:trPr>
          <w:trHeight w:val="432"/>
        </w:trPr>
        <w:tc>
          <w:tcPr>
            <w:tcW w:w="5665" w:type="dxa"/>
            <w:gridSpan w:val="2"/>
            <w:vAlign w:val="center"/>
          </w:tcPr>
          <w:p w14:paraId="1E4D115D" w14:textId="32C30BA7" w:rsidR="00771064" w:rsidRPr="00A53FCF" w:rsidRDefault="00771064" w:rsidP="00DA077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FCF">
              <w:rPr>
                <w:rFonts w:cstheme="minorHAnsi"/>
                <w:b/>
                <w:bCs/>
                <w:sz w:val="24"/>
                <w:szCs w:val="24"/>
              </w:rPr>
              <w:t xml:space="preserve">Job Location: </w:t>
            </w:r>
          </w:p>
        </w:tc>
        <w:tc>
          <w:tcPr>
            <w:tcW w:w="3060" w:type="dxa"/>
            <w:gridSpan w:val="2"/>
            <w:vAlign w:val="center"/>
          </w:tcPr>
          <w:p w14:paraId="0D9FEBC3" w14:textId="6ABD48A3" w:rsidR="00771064" w:rsidRPr="00A53FCF" w:rsidRDefault="00771064" w:rsidP="00DA077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FCF">
              <w:rPr>
                <w:rFonts w:cstheme="minorHAnsi"/>
                <w:b/>
                <w:bCs/>
                <w:sz w:val="24"/>
                <w:szCs w:val="24"/>
              </w:rPr>
              <w:t xml:space="preserve">Project #: </w:t>
            </w:r>
          </w:p>
        </w:tc>
        <w:tc>
          <w:tcPr>
            <w:tcW w:w="2065" w:type="dxa"/>
            <w:gridSpan w:val="2"/>
            <w:vAlign w:val="center"/>
          </w:tcPr>
          <w:p w14:paraId="4B245C8C" w14:textId="2D21B0CE" w:rsidR="00771064" w:rsidRPr="00A53FCF" w:rsidRDefault="00771064" w:rsidP="00DA077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FCF">
              <w:rPr>
                <w:rFonts w:cstheme="minorHAnsi"/>
                <w:b/>
                <w:bCs/>
                <w:sz w:val="24"/>
                <w:szCs w:val="24"/>
              </w:rPr>
              <w:t xml:space="preserve">Date: </w:t>
            </w:r>
          </w:p>
        </w:tc>
      </w:tr>
      <w:tr w:rsidR="00771064" w:rsidRPr="007B7CCF" w14:paraId="0737FFBB" w14:textId="77777777" w:rsidTr="00DA0779">
        <w:trPr>
          <w:trHeight w:val="980"/>
        </w:trPr>
        <w:tc>
          <w:tcPr>
            <w:tcW w:w="10790" w:type="dxa"/>
            <w:gridSpan w:val="6"/>
          </w:tcPr>
          <w:p w14:paraId="6877C2DE" w14:textId="1849E8DF" w:rsidR="00DA0779" w:rsidRDefault="00DA0779" w:rsidP="00DA0779">
            <w:pPr>
              <w:rPr>
                <w:rFonts w:cstheme="minorHAnsi"/>
                <w:sz w:val="24"/>
                <w:szCs w:val="24"/>
              </w:rPr>
            </w:pPr>
          </w:p>
          <w:p w14:paraId="185122A0" w14:textId="42954581" w:rsidR="00F95CBA" w:rsidRDefault="00C320A5" w:rsidP="00DA0779">
            <w:pPr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8796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7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0779" w:rsidRPr="007B7CCF">
              <w:rPr>
                <w:rFonts w:cstheme="minorHAnsi"/>
                <w:sz w:val="24"/>
                <w:szCs w:val="24"/>
              </w:rPr>
              <w:t>Pre-Job Meeting (general)</w:t>
            </w:r>
          </w:p>
          <w:p w14:paraId="766499CC" w14:textId="17E89A0B" w:rsidR="00F95CBA" w:rsidRDefault="00C320A5" w:rsidP="00DA0779">
            <w:pPr>
              <w:tabs>
                <w:tab w:val="left" w:pos="750"/>
              </w:tabs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7992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95CBA">
              <w:rPr>
                <w:rFonts w:cstheme="minorHAnsi"/>
                <w:sz w:val="24"/>
                <w:szCs w:val="24"/>
              </w:rPr>
              <w:t>Crane Pick Plan</w:t>
            </w:r>
          </w:p>
          <w:p w14:paraId="00932D49" w14:textId="2F7CBF27" w:rsidR="00F95CBA" w:rsidRDefault="00C320A5" w:rsidP="00DA0779">
            <w:pPr>
              <w:tabs>
                <w:tab w:val="left" w:pos="750"/>
              </w:tabs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123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95CBA">
              <w:rPr>
                <w:rFonts w:cstheme="minorHAnsi"/>
                <w:sz w:val="24"/>
                <w:szCs w:val="24"/>
              </w:rPr>
              <w:t>Fall Protection Work Plan</w:t>
            </w:r>
          </w:p>
          <w:p w14:paraId="588A77BE" w14:textId="58A8E729" w:rsidR="00F95CBA" w:rsidRPr="007B7CCF" w:rsidRDefault="00C320A5" w:rsidP="00DA0779">
            <w:pPr>
              <w:tabs>
                <w:tab w:val="left" w:pos="750"/>
              </w:tabs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0732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CB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95CBA">
              <w:rPr>
                <w:rFonts w:cstheme="minorHAnsi"/>
                <w:sz w:val="24"/>
                <w:szCs w:val="24"/>
              </w:rPr>
              <w:t>Mechanical Material Handling Plan</w:t>
            </w:r>
          </w:p>
          <w:p w14:paraId="57F01463" w14:textId="26CB6460" w:rsidR="007B7CCF" w:rsidRPr="007B7CCF" w:rsidRDefault="00C320A5" w:rsidP="00DA0779">
            <w:pPr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8880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C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B7CCF" w:rsidRPr="007B7CCF">
              <w:rPr>
                <w:rFonts w:cstheme="minorHAnsi"/>
                <w:sz w:val="24"/>
                <w:szCs w:val="24"/>
              </w:rPr>
              <w:t>Electrical Work Plan</w:t>
            </w:r>
            <w:r w:rsidR="00795C26">
              <w:rPr>
                <w:rFonts w:cstheme="minorHAnsi"/>
                <w:sz w:val="24"/>
                <w:szCs w:val="24"/>
              </w:rPr>
              <w:t xml:space="preserve"> (EWP)</w:t>
            </w:r>
          </w:p>
          <w:p w14:paraId="0CA3C698" w14:textId="768AAADE" w:rsidR="007B7CCF" w:rsidRDefault="00C320A5" w:rsidP="00DA0779">
            <w:pPr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088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B7CCF" w:rsidRPr="007B7CCF">
              <w:rPr>
                <w:rFonts w:cstheme="minorHAnsi"/>
                <w:sz w:val="24"/>
                <w:szCs w:val="24"/>
              </w:rPr>
              <w:t xml:space="preserve">Other: </w:t>
            </w:r>
            <w:r w:rsidR="00F95CBA">
              <w:rPr>
                <w:rFonts w:cstheme="minorHAnsi"/>
                <w:sz w:val="24"/>
                <w:szCs w:val="24"/>
              </w:rPr>
              <w:t>_______________________</w:t>
            </w:r>
          </w:p>
          <w:p w14:paraId="05A0DC81" w14:textId="4D973C05" w:rsidR="00DA0779" w:rsidRPr="007B7CCF" w:rsidRDefault="00DA0779" w:rsidP="00DA07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1E6E4D4B" w14:textId="77777777" w:rsidTr="00DA0779">
        <w:trPr>
          <w:trHeight w:val="432"/>
        </w:trPr>
        <w:tc>
          <w:tcPr>
            <w:tcW w:w="3415" w:type="dxa"/>
            <w:shd w:val="clear" w:color="auto" w:fill="A5A5A5" w:themeFill="accent3"/>
            <w:vAlign w:val="center"/>
          </w:tcPr>
          <w:p w14:paraId="25F1F469" w14:textId="51117962" w:rsidR="007B7CCF" w:rsidRPr="00A53FCF" w:rsidRDefault="007B7CCF" w:rsidP="00DA07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53FCF">
              <w:rPr>
                <w:rFonts w:cstheme="minorHAnsi"/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3420" w:type="dxa"/>
            <w:gridSpan w:val="2"/>
            <w:shd w:val="clear" w:color="auto" w:fill="A5A5A5" w:themeFill="accent3"/>
            <w:vAlign w:val="center"/>
          </w:tcPr>
          <w:p w14:paraId="4E3A30EB" w14:textId="27DD6FF3" w:rsidR="007B7CCF" w:rsidRPr="00A53FCF" w:rsidRDefault="007B7CCF" w:rsidP="00DA07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53FCF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340" w:type="dxa"/>
            <w:gridSpan w:val="2"/>
            <w:shd w:val="clear" w:color="auto" w:fill="A5A5A5" w:themeFill="accent3"/>
            <w:vAlign w:val="center"/>
          </w:tcPr>
          <w:p w14:paraId="297379DE" w14:textId="24F771D0" w:rsidR="007B7CCF" w:rsidRPr="00A53FCF" w:rsidRDefault="007B7CCF" w:rsidP="00DA07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53FCF">
              <w:rPr>
                <w:rFonts w:cstheme="minorHAnsi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1615" w:type="dxa"/>
            <w:shd w:val="clear" w:color="auto" w:fill="A5A5A5" w:themeFill="accent3"/>
            <w:vAlign w:val="center"/>
          </w:tcPr>
          <w:p w14:paraId="1141A547" w14:textId="441BB730" w:rsidR="007B7CCF" w:rsidRPr="00A53FCF" w:rsidRDefault="007B7CCF" w:rsidP="00DA07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53FCF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7B7CCF" w:rsidRPr="007B7CCF" w14:paraId="23D581F1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358C9D5A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6E7D59EA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9EF4624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4B62AEB7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617F2454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5C5AAF74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1E09E8C2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7D33185D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2C3AA956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5FD316C6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321E5EA5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5221A5EC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FE74199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15CC75E2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60671276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6F215FC3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6E63B37F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01EA127D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0BD408ED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2626D730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2B622182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6EAC4FAA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3792BFC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3A994CDF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6F2FF33D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63AE989C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3C219128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ECA885D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6ADE5A02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4865A5B4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0A9E7CC9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7D25D068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2EB91820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0DDF3E4C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7239B295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1E5306D2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72395C16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1D8EA1DE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03E48E74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3D127974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273A0485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77CC369C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7057E5C5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7716B45E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73EFBB03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6ADA2A71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4E9B3047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3297FE1E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0BFC9513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62AB0A64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745137CD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6AD69A0C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5E0B1D3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5812C20B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579B341D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139A4016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1F994983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6A5DEEF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34666771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58F3CCF5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054D7F00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090DCB04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71320BC7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27FABB65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7B89EFE1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2F591C38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089C61CB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72606D3A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784B4B05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4270E956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79DCE37F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2A107B5F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559A548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6B2696B7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0429EFDA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203AB248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06D64A67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5F10784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6ABA3256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7604CC54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2D95ABC2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61EAF9A1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0E77929F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1C409E47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46FF87BD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0D5560A2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1F68D78F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14223EFA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00D6AEE0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17898666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4BF553C3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1D9B4F43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A3C74A2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2C536D01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264FF8E1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2578DB25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287BEB5E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35012F38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097D486B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50D88154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4BD2F2E9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76BDAD95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5B91E45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09CB21B3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72199669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6676C78F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75D29D80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2BF12E90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5E9415EA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4032EE26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6C12651F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18BE3EF0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5814D96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5C8A4982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33498F05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66EA246B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3F840339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67C8031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314EB384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7CCF" w:rsidRPr="007B7CCF" w14:paraId="254806CA" w14:textId="77777777" w:rsidTr="007B7CCF">
        <w:trPr>
          <w:trHeight w:val="350"/>
        </w:trPr>
        <w:tc>
          <w:tcPr>
            <w:tcW w:w="3415" w:type="dxa"/>
            <w:shd w:val="clear" w:color="auto" w:fill="auto"/>
          </w:tcPr>
          <w:p w14:paraId="635F2FE4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55BD3410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6833BC7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039925B3" w14:textId="77777777" w:rsidR="007B7CCF" w:rsidRPr="007B7CCF" w:rsidRDefault="007B7CCF" w:rsidP="007B7C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B6CFDD1" w14:textId="1A3AD575" w:rsidR="00771064" w:rsidRPr="007B7CCF" w:rsidRDefault="00771064">
      <w:pPr>
        <w:rPr>
          <w:rFonts w:cstheme="minorHAnsi"/>
          <w:sz w:val="24"/>
          <w:szCs w:val="24"/>
        </w:rPr>
      </w:pPr>
    </w:p>
    <w:sectPr w:rsidR="00771064" w:rsidRPr="007B7CCF" w:rsidSect="00771064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CF78" w14:textId="77777777" w:rsidR="000665EF" w:rsidRDefault="000665EF" w:rsidP="00771064">
      <w:pPr>
        <w:spacing w:after="0" w:line="240" w:lineRule="auto"/>
      </w:pPr>
      <w:r>
        <w:separator/>
      </w:r>
    </w:p>
  </w:endnote>
  <w:endnote w:type="continuationSeparator" w:id="0">
    <w:p w14:paraId="0FADA288" w14:textId="77777777" w:rsidR="000665EF" w:rsidRDefault="000665EF" w:rsidP="0077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245D" w14:textId="122BBF41" w:rsidR="0040064E" w:rsidRPr="0040064E" w:rsidRDefault="0040064E">
    <w:pPr>
      <w:pStyle w:val="Footer"/>
      <w:rPr>
        <w:sz w:val="18"/>
        <w:szCs w:val="18"/>
      </w:rPr>
    </w:pPr>
    <w:r w:rsidRPr="0040064E">
      <w:rPr>
        <w:sz w:val="18"/>
        <w:szCs w:val="18"/>
      </w:rPr>
      <w:t>WSH-MA-001-Form-08, R1_Pre-Job Safety Planning Sign-off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6365" w14:textId="77777777" w:rsidR="000665EF" w:rsidRDefault="000665EF" w:rsidP="00771064">
      <w:pPr>
        <w:spacing w:after="0" w:line="240" w:lineRule="auto"/>
      </w:pPr>
      <w:r>
        <w:separator/>
      </w:r>
    </w:p>
  </w:footnote>
  <w:footnote w:type="continuationSeparator" w:id="0">
    <w:p w14:paraId="5675D450" w14:textId="77777777" w:rsidR="000665EF" w:rsidRDefault="000665EF" w:rsidP="0077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8B4C" w14:textId="12A7F023" w:rsidR="00771064" w:rsidRPr="007B7CCF" w:rsidRDefault="00771064" w:rsidP="00771064">
    <w:pPr>
      <w:pStyle w:val="Header"/>
      <w:jc w:val="center"/>
      <w:rPr>
        <w:b/>
        <w:bCs/>
        <w:sz w:val="28"/>
        <w:szCs w:val="28"/>
      </w:rPr>
    </w:pPr>
    <w:r w:rsidRPr="007B7CCF">
      <w:rPr>
        <w:b/>
        <w:bCs/>
        <w:sz w:val="28"/>
        <w:szCs w:val="28"/>
      </w:rPr>
      <w:t>Pre-Job Safety Planning Sign-off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shLYPD4kCNpT7Hozw/AB8cWcdTvvIVffGzuZYEynKh8MO9NYCxgdVpGzauRmPwmq/i0Z1uZSICmSwqP5IU3Prg==" w:salt="nrgBRLHDAUwyliTGw8ezr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64"/>
    <w:rsid w:val="00061F8B"/>
    <w:rsid w:val="000665EF"/>
    <w:rsid w:val="00241BBD"/>
    <w:rsid w:val="002B77CB"/>
    <w:rsid w:val="0040064E"/>
    <w:rsid w:val="00461969"/>
    <w:rsid w:val="004E2555"/>
    <w:rsid w:val="00771064"/>
    <w:rsid w:val="00795C26"/>
    <w:rsid w:val="007B7CCF"/>
    <w:rsid w:val="008E23FF"/>
    <w:rsid w:val="009166BF"/>
    <w:rsid w:val="00A53FCF"/>
    <w:rsid w:val="00C320A5"/>
    <w:rsid w:val="00DA0779"/>
    <w:rsid w:val="00EA7A56"/>
    <w:rsid w:val="00F9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B825"/>
  <w15:chartTrackingRefBased/>
  <w15:docId w15:val="{5A9150CC-2B14-481F-85B1-F6F61DCC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064"/>
  </w:style>
  <w:style w:type="paragraph" w:styleId="Footer">
    <w:name w:val="footer"/>
    <w:basedOn w:val="Normal"/>
    <w:link w:val="FooterChar"/>
    <w:uiPriority w:val="99"/>
    <w:unhideWhenUsed/>
    <w:rsid w:val="00771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064"/>
  </w:style>
  <w:style w:type="table" w:styleId="TableGrid">
    <w:name w:val="Table Grid"/>
    <w:basedOn w:val="TableNormal"/>
    <w:uiPriority w:val="39"/>
    <w:rsid w:val="0077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10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9A4759-976E-461D-A8B6-AC35975B1380}"/>
</file>

<file path=customXml/itemProps2.xml><?xml version="1.0" encoding="utf-8"?>
<ds:datastoreItem xmlns:ds="http://schemas.openxmlformats.org/officeDocument/2006/customXml" ds:itemID="{06F5B54D-EA7F-492B-86E2-4E3FB7C717FA}"/>
</file>

<file path=customXml/itemProps3.xml><?xml version="1.0" encoding="utf-8"?>
<ds:datastoreItem xmlns:ds="http://schemas.openxmlformats.org/officeDocument/2006/customXml" ds:itemID="{D24BAC83-05B3-409C-991B-206362F262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Hunter J</dc:creator>
  <cp:keywords/>
  <dc:description/>
  <cp:lastModifiedBy>Cable, Lena T</cp:lastModifiedBy>
  <cp:revision>4</cp:revision>
  <cp:lastPrinted>2024-08-20T18:07:00Z</cp:lastPrinted>
  <dcterms:created xsi:type="dcterms:W3CDTF">2024-10-21T20:41:00Z</dcterms:created>
  <dcterms:modified xsi:type="dcterms:W3CDTF">2024-10-22T21:07:00Z</dcterms:modified>
</cp:coreProperties>
</file>